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62104" w14:textId="6999DC16" w:rsidR="00D138EB" w:rsidRPr="00376383" w:rsidRDefault="006D2990" w:rsidP="00376383">
      <w:pPr>
        <w:jc w:val="center"/>
        <w:rPr>
          <w:b/>
          <w:bCs/>
          <w:sz w:val="32"/>
          <w:szCs w:val="32"/>
        </w:rPr>
      </w:pPr>
      <w:r w:rsidRPr="00376383">
        <w:rPr>
          <w:b/>
          <w:bCs/>
          <w:sz w:val="32"/>
          <w:szCs w:val="32"/>
        </w:rPr>
        <w:t xml:space="preserve">Town </w:t>
      </w:r>
      <w:r w:rsidR="00D10C1B">
        <w:rPr>
          <w:b/>
          <w:bCs/>
          <w:sz w:val="32"/>
          <w:szCs w:val="32"/>
        </w:rPr>
        <w:t>M</w:t>
      </w:r>
      <w:r w:rsidRPr="00376383">
        <w:rPr>
          <w:b/>
          <w:bCs/>
          <w:sz w:val="32"/>
          <w:szCs w:val="32"/>
        </w:rPr>
        <w:t xml:space="preserve">anagers report for </w:t>
      </w:r>
      <w:r w:rsidR="00D76B2D">
        <w:rPr>
          <w:b/>
          <w:bCs/>
          <w:sz w:val="32"/>
          <w:szCs w:val="32"/>
        </w:rPr>
        <w:t>June</w:t>
      </w:r>
      <w:r w:rsidR="00234AA6">
        <w:rPr>
          <w:b/>
          <w:bCs/>
          <w:sz w:val="32"/>
          <w:szCs w:val="32"/>
        </w:rPr>
        <w:t xml:space="preserve"> 8</w:t>
      </w:r>
      <w:proofErr w:type="gramStart"/>
      <w:r w:rsidR="00985F9D" w:rsidRPr="00985F9D">
        <w:rPr>
          <w:b/>
          <w:bCs/>
          <w:sz w:val="32"/>
          <w:szCs w:val="32"/>
          <w:vertAlign w:val="superscript"/>
        </w:rPr>
        <w:t>th</w:t>
      </w:r>
      <w:r w:rsidR="00985F9D">
        <w:rPr>
          <w:b/>
          <w:bCs/>
          <w:sz w:val="32"/>
          <w:szCs w:val="32"/>
        </w:rPr>
        <w:t xml:space="preserve"> </w:t>
      </w:r>
      <w:r w:rsidR="00E00018">
        <w:rPr>
          <w:b/>
          <w:bCs/>
          <w:sz w:val="32"/>
          <w:szCs w:val="32"/>
        </w:rPr>
        <w:t>,</w:t>
      </w:r>
      <w:proofErr w:type="gramEnd"/>
      <w:r w:rsidR="0069160A">
        <w:rPr>
          <w:b/>
          <w:bCs/>
          <w:sz w:val="32"/>
          <w:szCs w:val="32"/>
        </w:rPr>
        <w:t xml:space="preserve"> </w:t>
      </w:r>
      <w:r w:rsidRPr="00376383">
        <w:rPr>
          <w:b/>
          <w:bCs/>
          <w:sz w:val="32"/>
          <w:szCs w:val="32"/>
        </w:rPr>
        <w:t>2026</w:t>
      </w:r>
    </w:p>
    <w:p w14:paraId="5100AAE7" w14:textId="77777777" w:rsidR="00384046" w:rsidRDefault="00384046" w:rsidP="00384046">
      <w:pPr>
        <w:rPr>
          <w:b/>
          <w:bCs/>
        </w:rPr>
      </w:pPr>
      <w:r w:rsidRPr="00384046">
        <w:rPr>
          <w:b/>
          <w:bCs/>
        </w:rPr>
        <w:t>Town Hall Administration</w:t>
      </w:r>
    </w:p>
    <w:p w14:paraId="118E6A84" w14:textId="77777777" w:rsidR="00581895" w:rsidRDefault="00581895" w:rsidP="00384046">
      <w:pPr>
        <w:rPr>
          <w:b/>
          <w:bCs/>
        </w:rPr>
      </w:pPr>
    </w:p>
    <w:p w14:paraId="2BA08FAF" w14:textId="48E26245" w:rsidR="00581895" w:rsidRDefault="00581895" w:rsidP="00581895">
      <w:r w:rsidRPr="00962559">
        <w:t xml:space="preserve">The assistant </w:t>
      </w:r>
      <w:r>
        <w:t>T</w:t>
      </w:r>
      <w:r w:rsidRPr="00962559">
        <w:t xml:space="preserve">own Clerk has resigned so we are looking to </w:t>
      </w:r>
      <w:proofErr w:type="gramStart"/>
      <w:r w:rsidRPr="00962559">
        <w:t>replace</w:t>
      </w:r>
      <w:proofErr w:type="gramEnd"/>
      <w:r w:rsidRPr="00962559">
        <w:t xml:space="preserve"> that position as soon as possible.</w:t>
      </w:r>
      <w:r w:rsidR="009A22A7">
        <w:t xml:space="preserve">  Potentially interviewing later next week- we have </w:t>
      </w:r>
      <w:proofErr w:type="gramStart"/>
      <w:r w:rsidR="009A22A7">
        <w:t>a number of</w:t>
      </w:r>
      <w:proofErr w:type="gramEnd"/>
      <w:r w:rsidR="009A22A7">
        <w:t xml:space="preserve"> good applicants already.</w:t>
      </w:r>
    </w:p>
    <w:p w14:paraId="2BA3E023" w14:textId="76F2B7BE" w:rsidR="009A22A7" w:rsidRPr="00962559" w:rsidRDefault="009A22A7" w:rsidP="00581895">
      <w:r>
        <w:t xml:space="preserve">I would also like </w:t>
      </w:r>
      <w:proofErr w:type="spellStart"/>
      <w:proofErr w:type="gramStart"/>
      <w:r>
        <w:t>ot</w:t>
      </w:r>
      <w:proofErr w:type="spellEnd"/>
      <w:r>
        <w:t xml:space="preserve"> bring</w:t>
      </w:r>
      <w:proofErr w:type="gramEnd"/>
      <w:r>
        <w:t xml:space="preserve"> back </w:t>
      </w:r>
      <w:proofErr w:type="gramStart"/>
      <w:r>
        <w:t>on</w:t>
      </w:r>
      <w:proofErr w:type="gramEnd"/>
      <w:r>
        <w:t xml:space="preserve"> of the previous assistant town clerks for about 15 hours per week for up to 10 weeks to help with the transition, if that is acceptable to the Selectboard.  We would have to determine a funding source at some </w:t>
      </w:r>
      <w:proofErr w:type="gramStart"/>
      <w:r>
        <w:t>point</w:t>
      </w:r>
      <w:proofErr w:type="gramEnd"/>
      <w:r>
        <w:t xml:space="preserve"> but we are only talking around $4,000</w:t>
      </w:r>
    </w:p>
    <w:p w14:paraId="4BEBAEDF" w14:textId="77777777" w:rsidR="00581895" w:rsidRPr="00384046" w:rsidRDefault="00581895" w:rsidP="00384046">
      <w:pPr>
        <w:rPr>
          <w:b/>
          <w:bCs/>
        </w:rPr>
      </w:pPr>
    </w:p>
    <w:p w14:paraId="78DF2533" w14:textId="6C10E97A" w:rsidR="00384046" w:rsidRPr="00384046" w:rsidRDefault="00234AA6" w:rsidP="00384046">
      <w:r>
        <w:t>T</w:t>
      </w:r>
      <w:r w:rsidR="00384046" w:rsidRPr="00384046">
        <w:t xml:space="preserve">he Planning Board </w:t>
      </w:r>
      <w:proofErr w:type="gramStart"/>
      <w:r w:rsidR="00962559">
        <w:t xml:space="preserve">held </w:t>
      </w:r>
      <w:r w:rsidR="00384046" w:rsidRPr="00384046">
        <w:t xml:space="preserve"> the</w:t>
      </w:r>
      <w:proofErr w:type="gramEnd"/>
      <w:r w:rsidR="00384046" w:rsidRPr="00384046">
        <w:t xml:space="preserve"> required public </w:t>
      </w:r>
      <w:proofErr w:type="gramStart"/>
      <w:r w:rsidR="00384046" w:rsidRPr="00384046">
        <w:t xml:space="preserve">hearing </w:t>
      </w:r>
      <w:r>
        <w:t xml:space="preserve"> for</w:t>
      </w:r>
      <w:proofErr w:type="gramEnd"/>
      <w:r>
        <w:t xml:space="preserve"> Mobile Tiny </w:t>
      </w:r>
      <w:proofErr w:type="gramStart"/>
      <w:r>
        <w:t>houses</w:t>
      </w:r>
      <w:proofErr w:type="gramEnd"/>
      <w:r>
        <w:t xml:space="preserve"> </w:t>
      </w:r>
      <w:r w:rsidR="00962559">
        <w:t>so this will be on the agenda for the special town Meeting</w:t>
      </w:r>
    </w:p>
    <w:p w14:paraId="23A306F9" w14:textId="5F0BE97D" w:rsidR="00384046" w:rsidRPr="00384046" w:rsidRDefault="00234AA6" w:rsidP="00384046">
      <w:r>
        <w:t>T</w:t>
      </w:r>
      <w:r w:rsidR="00384046" w:rsidRPr="00384046">
        <w:t>he RFP for the Public Safety Complex</w:t>
      </w:r>
      <w:r>
        <w:t xml:space="preserve"> is </w:t>
      </w:r>
      <w:r w:rsidR="00962559">
        <w:t xml:space="preserve">back- discussed elsewhere </w:t>
      </w:r>
      <w:proofErr w:type="gramStart"/>
      <w:r w:rsidR="00962559">
        <w:t>in</w:t>
      </w:r>
      <w:proofErr w:type="gramEnd"/>
      <w:r w:rsidR="00962559">
        <w:t xml:space="preserve"> the agenda</w:t>
      </w:r>
    </w:p>
    <w:p w14:paraId="404F323C" w14:textId="54A4F5E1" w:rsidR="00384046" w:rsidRDefault="004D4D47" w:rsidP="00384046">
      <w:r>
        <w:t xml:space="preserve">I am working on Policies and Procedures for </w:t>
      </w:r>
      <w:proofErr w:type="gramStart"/>
      <w:r>
        <w:t>Financial  matters</w:t>
      </w:r>
      <w:proofErr w:type="gramEnd"/>
      <w:r>
        <w:t xml:space="preserve">, with the goal of having them updated by </w:t>
      </w:r>
      <w:proofErr w:type="gramStart"/>
      <w:r>
        <w:t>Fall</w:t>
      </w:r>
      <w:r w:rsidR="00962559">
        <w:t xml:space="preserve">  See</w:t>
      </w:r>
      <w:proofErr w:type="gramEnd"/>
      <w:r w:rsidR="00962559">
        <w:t xml:space="preserve"> the draft of the list of policies.</w:t>
      </w:r>
    </w:p>
    <w:p w14:paraId="6DB6EC69" w14:textId="01F71472" w:rsidR="00962559" w:rsidRPr="00384046" w:rsidRDefault="00962559" w:rsidP="00384046">
      <w:r>
        <w:t>I have some homework for the Selectboard for the next meeting which will largely be about planning and the future of Dalton</w:t>
      </w:r>
    </w:p>
    <w:p w14:paraId="3F6DD805" w14:textId="1AA10C16" w:rsidR="004D4D47" w:rsidRDefault="00581895" w:rsidP="00384046">
      <w:pPr>
        <w:rPr>
          <w:b/>
          <w:bCs/>
        </w:rPr>
      </w:pPr>
      <w:r>
        <w:rPr>
          <w:b/>
          <w:bCs/>
        </w:rPr>
        <w:t xml:space="preserve">The town had 2 grants </w:t>
      </w:r>
      <w:proofErr w:type="gramStart"/>
      <w:r>
        <w:rPr>
          <w:b/>
          <w:bCs/>
        </w:rPr>
        <w:t>submitted  last</w:t>
      </w:r>
      <w:proofErr w:type="gramEnd"/>
      <w:r>
        <w:rPr>
          <w:b/>
          <w:bCs/>
        </w:rPr>
        <w:t xml:space="preserve"> week for improvements for grange hall road and for sidewalk </w:t>
      </w:r>
      <w:r w:rsidR="009A22A7">
        <w:rPr>
          <w:b/>
          <w:bCs/>
        </w:rPr>
        <w:t>improvements</w:t>
      </w:r>
    </w:p>
    <w:p w14:paraId="00977650" w14:textId="77777777" w:rsidR="004D4D47" w:rsidRDefault="004D4D47" w:rsidP="00384046">
      <w:pPr>
        <w:rPr>
          <w:b/>
          <w:bCs/>
        </w:rPr>
      </w:pPr>
    </w:p>
    <w:p w14:paraId="3946EEFB" w14:textId="74050B82" w:rsidR="00384046" w:rsidRPr="00384046" w:rsidRDefault="00384046" w:rsidP="00384046">
      <w:pPr>
        <w:rPr>
          <w:b/>
          <w:bCs/>
        </w:rPr>
      </w:pPr>
      <w:r w:rsidRPr="00384046">
        <w:rPr>
          <w:b/>
          <w:bCs/>
        </w:rPr>
        <w:t>Town Accountant</w:t>
      </w:r>
    </w:p>
    <w:p w14:paraId="714ADC16" w14:textId="0CFAE404" w:rsidR="00384046" w:rsidRDefault="00384046" w:rsidP="00384046">
      <w:r w:rsidRPr="00384046">
        <w:t xml:space="preserve">As mentioned, the consulting accountant has been working with us </w:t>
      </w:r>
      <w:r w:rsidR="00234AA6">
        <w:t>Successfully</w:t>
      </w:r>
      <w:r w:rsidR="004D4D47">
        <w:t xml:space="preserve">  </w:t>
      </w:r>
    </w:p>
    <w:p w14:paraId="65810EBE" w14:textId="56686662" w:rsidR="00962559" w:rsidRDefault="00962559" w:rsidP="00962559">
      <w:r>
        <w:t>Our b</w:t>
      </w:r>
      <w:r w:rsidRPr="00962559">
        <w:t>acklog for reconciliation is now down to three</w:t>
      </w:r>
      <w:r>
        <w:t>-4 months</w:t>
      </w:r>
      <w:r w:rsidRPr="00962559">
        <w:t xml:space="preserve"> months so a monumental improvement</w:t>
      </w:r>
      <w:r>
        <w:t xml:space="preserve">.  I would like to </w:t>
      </w:r>
      <w:proofErr w:type="gramStart"/>
      <w:r>
        <w:t xml:space="preserve">publicly </w:t>
      </w:r>
      <w:r w:rsidRPr="00962559">
        <w:t xml:space="preserve"> thank</w:t>
      </w:r>
      <w:proofErr w:type="gramEnd"/>
      <w:r w:rsidRPr="00962559">
        <w:t xml:space="preserve">  Sandy</w:t>
      </w:r>
      <w:r>
        <w:t xml:space="preserve"> </w:t>
      </w:r>
      <w:proofErr w:type="gramStart"/>
      <w:r>
        <w:t xml:space="preserve">Albano </w:t>
      </w:r>
      <w:r w:rsidRPr="00962559">
        <w:t xml:space="preserve"> for</w:t>
      </w:r>
      <w:proofErr w:type="gramEnd"/>
      <w:r w:rsidRPr="00962559">
        <w:t xml:space="preserve"> staying on the extra six months to help the town out</w:t>
      </w:r>
      <w:r>
        <w:t xml:space="preserve">.  She will soon get to </w:t>
      </w:r>
      <w:proofErr w:type="gramStart"/>
      <w:r>
        <w:t>actually enjoy</w:t>
      </w:r>
      <w:proofErr w:type="gramEnd"/>
      <w:r>
        <w:t xml:space="preserve"> her retirement.</w:t>
      </w:r>
    </w:p>
    <w:p w14:paraId="7236E2CF" w14:textId="77777777" w:rsidR="00962559" w:rsidRPr="00962559" w:rsidRDefault="00962559" w:rsidP="00962559"/>
    <w:p w14:paraId="11682361" w14:textId="231F7022" w:rsidR="00962559" w:rsidRPr="00962559" w:rsidRDefault="00962559" w:rsidP="00962559"/>
    <w:p w14:paraId="5FEA2E14" w14:textId="2298EAB3" w:rsidR="00384046" w:rsidRPr="00384046" w:rsidRDefault="00384046" w:rsidP="00384046">
      <w:pPr>
        <w:rPr>
          <w:b/>
          <w:bCs/>
        </w:rPr>
      </w:pPr>
    </w:p>
    <w:p w14:paraId="35F6994C" w14:textId="77777777" w:rsidR="00384046" w:rsidRPr="00384046" w:rsidRDefault="00384046" w:rsidP="00384046">
      <w:pPr>
        <w:rPr>
          <w:b/>
          <w:bCs/>
        </w:rPr>
      </w:pPr>
      <w:r w:rsidRPr="00384046">
        <w:rPr>
          <w:b/>
          <w:bCs/>
        </w:rPr>
        <w:lastRenderedPageBreak/>
        <w:t>Budget</w:t>
      </w:r>
    </w:p>
    <w:p w14:paraId="6CA0DBA3" w14:textId="7BFE93E5" w:rsidR="004D4D47" w:rsidRDefault="00234AA6" w:rsidP="00384046">
      <w:r>
        <w:t>Town Budget passed</w:t>
      </w:r>
      <w:r w:rsidR="00962559">
        <w:t xml:space="preserve"> </w:t>
      </w:r>
      <w:r w:rsidR="004D4D47">
        <w:t>We will l require a special town meeting in June</w:t>
      </w:r>
      <w:r w:rsidR="00962559">
        <w:t xml:space="preserve"> to clean up a few loose ends</w:t>
      </w:r>
      <w:r w:rsidR="00D76B2D">
        <w:t xml:space="preserve">.  </w:t>
      </w:r>
    </w:p>
    <w:p w14:paraId="13DFF735" w14:textId="77777777" w:rsidR="004D4D47" w:rsidRDefault="004D4D47" w:rsidP="00384046"/>
    <w:p w14:paraId="47DB9601" w14:textId="1ED70A3B" w:rsidR="008B4E07" w:rsidRPr="008B4E07" w:rsidRDefault="008B4E07" w:rsidP="00384046">
      <w:pPr>
        <w:rPr>
          <w:b/>
          <w:bCs/>
        </w:rPr>
      </w:pPr>
      <w:r w:rsidRPr="008B4E07">
        <w:rPr>
          <w:b/>
          <w:bCs/>
        </w:rPr>
        <w:t>Liqu</w:t>
      </w:r>
      <w:r w:rsidR="00581895">
        <w:rPr>
          <w:b/>
          <w:bCs/>
        </w:rPr>
        <w:t>o</w:t>
      </w:r>
      <w:r w:rsidRPr="008B4E07">
        <w:rPr>
          <w:b/>
          <w:bCs/>
        </w:rPr>
        <w:t xml:space="preserve">r commission </w:t>
      </w:r>
    </w:p>
    <w:p w14:paraId="34D77C18" w14:textId="77777777" w:rsidR="00962559" w:rsidRPr="00962559" w:rsidRDefault="00962559" w:rsidP="00962559">
      <w:r w:rsidRPr="00962559">
        <w:t>Lipton energy liquor application is approved by ABC</w:t>
      </w:r>
    </w:p>
    <w:p w14:paraId="74A23536" w14:textId="7656F6BB" w:rsidR="00962559" w:rsidRPr="00962559" w:rsidRDefault="00962559" w:rsidP="00962559">
      <w:r w:rsidRPr="00962559">
        <w:t xml:space="preserve">The Riverside Application has not </w:t>
      </w:r>
      <w:r>
        <w:t xml:space="preserve">been approved </w:t>
      </w:r>
      <w:proofErr w:type="gramStart"/>
      <w:r w:rsidRPr="00962559">
        <w:t>but  is</w:t>
      </w:r>
      <w:proofErr w:type="gramEnd"/>
      <w:r w:rsidRPr="00962559">
        <w:t xml:space="preserve"> being resubmitted to correct some errors in the initial application</w:t>
      </w:r>
    </w:p>
    <w:p w14:paraId="37B1A36E" w14:textId="77777777" w:rsidR="00962559" w:rsidRPr="00384046" w:rsidRDefault="00962559" w:rsidP="00384046"/>
    <w:p w14:paraId="60856AEC" w14:textId="5F7094DD" w:rsidR="00384046" w:rsidRPr="00384046" w:rsidRDefault="00384046" w:rsidP="00384046">
      <w:pPr>
        <w:rPr>
          <w:b/>
          <w:bCs/>
        </w:rPr>
      </w:pPr>
    </w:p>
    <w:p w14:paraId="7963D059" w14:textId="77777777" w:rsidR="00384046" w:rsidRPr="00384046" w:rsidRDefault="00384046" w:rsidP="00384046">
      <w:pPr>
        <w:rPr>
          <w:b/>
          <w:bCs/>
        </w:rPr>
      </w:pPr>
      <w:r w:rsidRPr="00384046">
        <w:rPr>
          <w:b/>
          <w:bCs/>
        </w:rPr>
        <w:t>BCC and Dust Mitigation</w:t>
      </w:r>
    </w:p>
    <w:p w14:paraId="2C059DCC" w14:textId="77777777" w:rsidR="00234AA6" w:rsidRDefault="00234AA6" w:rsidP="00384046">
      <w:r>
        <w:t>KP law has responded to the suit by BCC</w:t>
      </w:r>
    </w:p>
    <w:p w14:paraId="0C6D8735" w14:textId="48BF955A" w:rsidR="00384046" w:rsidRPr="00384046" w:rsidRDefault="00384046" w:rsidP="00384046">
      <w:r w:rsidRPr="00384046">
        <w:t xml:space="preserve">The Zoning Enforcement Officer </w:t>
      </w:r>
      <w:r w:rsidR="00234AA6">
        <w:t>is</w:t>
      </w:r>
      <w:r w:rsidRPr="00384046">
        <w:t xml:space="preserve"> issuing daily fines for noncompliance.</w:t>
      </w:r>
    </w:p>
    <w:p w14:paraId="509C754B" w14:textId="4BCAF5D0" w:rsidR="00384046" w:rsidRPr="00384046" w:rsidRDefault="004D4D47" w:rsidP="00384046">
      <w:r>
        <w:t xml:space="preserve">Board of </w:t>
      </w:r>
      <w:proofErr w:type="gramStart"/>
      <w:r>
        <w:t xml:space="preserve">Health </w:t>
      </w:r>
      <w:r w:rsidR="00384046" w:rsidRPr="00384046">
        <w:t xml:space="preserve"> may</w:t>
      </w:r>
      <w:proofErr w:type="gramEnd"/>
      <w:r w:rsidR="00384046" w:rsidRPr="00384046">
        <w:t xml:space="preserve"> </w:t>
      </w:r>
      <w:r>
        <w:t xml:space="preserve">fine BCC </w:t>
      </w:r>
      <w:r w:rsidR="00962559">
        <w:t xml:space="preserve">in </w:t>
      </w:r>
      <w:r w:rsidR="00962559" w:rsidRPr="00384046">
        <w:t>further</w:t>
      </w:r>
      <w:r w:rsidR="00384046" w:rsidRPr="00384046">
        <w:t xml:space="preserve"> enforcement action, particularly given </w:t>
      </w:r>
      <w:proofErr w:type="gramStart"/>
      <w:r w:rsidR="00384046" w:rsidRPr="00384046">
        <w:t xml:space="preserve">the </w:t>
      </w:r>
      <w:r w:rsidR="00962559">
        <w:t xml:space="preserve"> continued</w:t>
      </w:r>
      <w:proofErr w:type="gramEnd"/>
      <w:r w:rsidR="00962559">
        <w:t xml:space="preserve"> a</w:t>
      </w:r>
      <w:r w:rsidR="00962559" w:rsidRPr="00384046">
        <w:t>bsence</w:t>
      </w:r>
      <w:r w:rsidR="00384046" w:rsidRPr="00384046">
        <w:t xml:space="preserve"> of an adequate dust mitigation plan.</w:t>
      </w:r>
    </w:p>
    <w:p w14:paraId="1FEEC498" w14:textId="7D0BD931" w:rsidR="00384046" w:rsidRPr="00384046" w:rsidRDefault="00384046" w:rsidP="00384046">
      <w:pPr>
        <w:rPr>
          <w:b/>
          <w:bCs/>
        </w:rPr>
      </w:pPr>
    </w:p>
    <w:p w14:paraId="25F8CDB7" w14:textId="77777777" w:rsidR="00384046" w:rsidRPr="00384046" w:rsidRDefault="00384046" w:rsidP="00384046">
      <w:pPr>
        <w:rPr>
          <w:b/>
          <w:bCs/>
        </w:rPr>
      </w:pPr>
      <w:r w:rsidRPr="00384046">
        <w:rPr>
          <w:b/>
          <w:bCs/>
        </w:rPr>
        <w:t>Capital Planning</w:t>
      </w:r>
    </w:p>
    <w:p w14:paraId="54F8BECB" w14:textId="77777777" w:rsidR="00384046" w:rsidRPr="00384046" w:rsidRDefault="00384046" w:rsidP="00384046">
      <w:r w:rsidRPr="00384046">
        <w:t>The Capital Planning Committee is making strong progress, with the goal of presenting a comprehensive plan and expenditure recommendations in fall 2026.</w:t>
      </w:r>
    </w:p>
    <w:p w14:paraId="65BC5F5D" w14:textId="4A98371E" w:rsidR="00384046" w:rsidRPr="00384046" w:rsidRDefault="00384046" w:rsidP="00384046"/>
    <w:p w14:paraId="06A36907" w14:textId="77777777" w:rsidR="00384046" w:rsidRPr="00384046" w:rsidRDefault="00384046" w:rsidP="00384046">
      <w:pPr>
        <w:rPr>
          <w:b/>
          <w:bCs/>
        </w:rPr>
      </w:pPr>
      <w:r w:rsidRPr="00384046">
        <w:rPr>
          <w:b/>
          <w:bCs/>
        </w:rPr>
        <w:t>Website and Communications</w:t>
      </w:r>
    </w:p>
    <w:p w14:paraId="4600D6C8" w14:textId="73C036FC" w:rsidR="00384046" w:rsidRDefault="004D4D47" w:rsidP="00384046">
      <w:r>
        <w:t xml:space="preserve">Town Web has been approved as a vendor and funds allocated by </w:t>
      </w:r>
      <w:proofErr w:type="spellStart"/>
      <w:r>
        <w:t>Fincom</w:t>
      </w:r>
      <w:proofErr w:type="spellEnd"/>
    </w:p>
    <w:p w14:paraId="192F7641" w14:textId="0E1835F4" w:rsidR="004D4D47" w:rsidRPr="00384046" w:rsidRDefault="004D4D47" w:rsidP="00384046">
      <w:r>
        <w:t xml:space="preserve">Same with funding for the time and attendance Software </w:t>
      </w:r>
      <w:proofErr w:type="gramStart"/>
      <w:r>
        <w:t>TCP</w:t>
      </w:r>
      <w:r w:rsidR="00962559">
        <w:t xml:space="preserve">  Both</w:t>
      </w:r>
      <w:proofErr w:type="gramEnd"/>
      <w:r w:rsidR="00962559">
        <w:t xml:space="preserve"> are in the works.  </w:t>
      </w:r>
    </w:p>
    <w:p w14:paraId="0813B5CE" w14:textId="5BC284E8" w:rsidR="00BF0B1C" w:rsidRDefault="00BF0B1C" w:rsidP="00BF0B1C"/>
    <w:p w14:paraId="0EEDE938" w14:textId="77777777" w:rsidR="008B4E07" w:rsidRDefault="008B4E07" w:rsidP="00BF0B1C"/>
    <w:p w14:paraId="2B52851E" w14:textId="3932BD18" w:rsidR="008B4E07" w:rsidRPr="00264B28" w:rsidRDefault="00264B28" w:rsidP="00BF0B1C">
      <w:pPr>
        <w:rPr>
          <w:b/>
          <w:bCs/>
        </w:rPr>
      </w:pPr>
      <w:r w:rsidRPr="00264B28">
        <w:rPr>
          <w:b/>
          <w:bCs/>
        </w:rPr>
        <w:t>Washington</w:t>
      </w:r>
      <w:r w:rsidR="00D76B2D" w:rsidRPr="00264B28">
        <w:rPr>
          <w:b/>
          <w:bCs/>
        </w:rPr>
        <w:t xml:space="preserve"> Mountain Rd</w:t>
      </w:r>
    </w:p>
    <w:p w14:paraId="0EA15AB7" w14:textId="5F52391F" w:rsidR="00D76B2D" w:rsidRDefault="00D76B2D" w:rsidP="00BF0B1C">
      <w:r>
        <w:lastRenderedPageBreak/>
        <w:t xml:space="preserve">At the town line we have </w:t>
      </w:r>
      <w:proofErr w:type="gramStart"/>
      <w:r>
        <w:t>has</w:t>
      </w:r>
      <w:proofErr w:type="gramEnd"/>
      <w:r>
        <w:t xml:space="preserve"> some significant dumping on the Dalton-Washington Line that is also probably on Pittsfield land (Pittsfield water Reservoir) that needs to be addressed</w:t>
      </w:r>
    </w:p>
    <w:p w14:paraId="2DDDB0B4" w14:textId="77777777" w:rsidR="008B4E07" w:rsidRPr="00264B28" w:rsidRDefault="008B4E07" w:rsidP="00BF0B1C">
      <w:pPr>
        <w:rPr>
          <w:b/>
          <w:bCs/>
        </w:rPr>
      </w:pPr>
    </w:p>
    <w:p w14:paraId="3F92AF36" w14:textId="662EB728" w:rsidR="00264B28" w:rsidRPr="00264B28" w:rsidRDefault="00264B28" w:rsidP="00BF0B1C">
      <w:pPr>
        <w:rPr>
          <w:b/>
          <w:bCs/>
        </w:rPr>
      </w:pPr>
      <w:r w:rsidRPr="00264B28">
        <w:rPr>
          <w:b/>
          <w:bCs/>
        </w:rPr>
        <w:t>East Housatonic St</w:t>
      </w:r>
    </w:p>
    <w:p w14:paraId="03697486" w14:textId="77777777" w:rsidR="00264B28" w:rsidRDefault="00264B28" w:rsidP="00BF0B1C"/>
    <w:p w14:paraId="69B3B9D6" w14:textId="0CD2177B" w:rsidR="00264B28" w:rsidRDefault="00264B28" w:rsidP="00BF0B1C">
      <w:r>
        <w:t>Bridge Deck poured today (6/8/26).  Should be able to pave in 14 days and reopen by ~ July 4</w:t>
      </w:r>
      <w:r w:rsidRPr="00264B28">
        <w:rPr>
          <w:vertAlign w:val="superscript"/>
        </w:rPr>
        <w:t>th</w:t>
      </w:r>
      <w:r>
        <w:t xml:space="preserve"> </w:t>
      </w:r>
    </w:p>
    <w:p w14:paraId="54348A4C" w14:textId="77777777" w:rsidR="00264B28" w:rsidRDefault="00264B28" w:rsidP="00BF0B1C"/>
    <w:p w14:paraId="27D3A2EA" w14:textId="799B7172" w:rsidR="00BF0B1C" w:rsidRDefault="00384046">
      <w:r>
        <w:t>Cheers,</w:t>
      </w:r>
    </w:p>
    <w:p w14:paraId="77A0650A" w14:textId="0BDC1C2F" w:rsidR="00384046" w:rsidRDefault="00384046">
      <w:pPr>
        <w:rPr>
          <w:u w:val="single"/>
        </w:rPr>
      </w:pPr>
      <w:r w:rsidRPr="00962559">
        <w:rPr>
          <w:u w:val="single"/>
        </w:rPr>
        <w:t xml:space="preserve">Eric </w:t>
      </w:r>
      <w:proofErr w:type="gramStart"/>
      <w:r w:rsidRPr="00962559">
        <w:rPr>
          <w:u w:val="single"/>
        </w:rPr>
        <w:t>Anderson  Dalton</w:t>
      </w:r>
      <w:proofErr w:type="gramEnd"/>
      <w:r w:rsidRPr="00962559">
        <w:rPr>
          <w:u w:val="single"/>
        </w:rPr>
        <w:t xml:space="preserve"> Town Manager</w:t>
      </w:r>
    </w:p>
    <w:p w14:paraId="400F52EA" w14:textId="77777777" w:rsidR="00962559" w:rsidRDefault="00962559">
      <w:pPr>
        <w:rPr>
          <w:u w:val="single"/>
        </w:rPr>
      </w:pPr>
    </w:p>
    <w:p w14:paraId="61899E83" w14:textId="77777777" w:rsidR="00962559" w:rsidRPr="00962559" w:rsidRDefault="00962559">
      <w:pPr>
        <w:rPr>
          <w:u w:val="single"/>
        </w:rPr>
      </w:pPr>
    </w:p>
    <w:sectPr w:rsidR="00962559" w:rsidRPr="009625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0207B"/>
    <w:multiLevelType w:val="hybridMultilevel"/>
    <w:tmpl w:val="682CF7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6C3ECB"/>
    <w:multiLevelType w:val="hybridMultilevel"/>
    <w:tmpl w:val="F132A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97452">
    <w:abstractNumId w:val="0"/>
  </w:num>
  <w:num w:numId="2" w16cid:durableId="1790541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990"/>
    <w:rsid w:val="00021062"/>
    <w:rsid w:val="000317AB"/>
    <w:rsid w:val="0007793C"/>
    <w:rsid w:val="000858CD"/>
    <w:rsid w:val="001C1B2E"/>
    <w:rsid w:val="001C25E5"/>
    <w:rsid w:val="00234AA6"/>
    <w:rsid w:val="00264B28"/>
    <w:rsid w:val="0027671F"/>
    <w:rsid w:val="00314C59"/>
    <w:rsid w:val="00325042"/>
    <w:rsid w:val="00376383"/>
    <w:rsid w:val="00377C80"/>
    <w:rsid w:val="00384046"/>
    <w:rsid w:val="003B6AD6"/>
    <w:rsid w:val="003C6321"/>
    <w:rsid w:val="003D7744"/>
    <w:rsid w:val="0044344A"/>
    <w:rsid w:val="00496B6E"/>
    <w:rsid w:val="004C0115"/>
    <w:rsid w:val="004C2EDF"/>
    <w:rsid w:val="004C4DAF"/>
    <w:rsid w:val="004D4D47"/>
    <w:rsid w:val="004D702E"/>
    <w:rsid w:val="00516B95"/>
    <w:rsid w:val="00517E61"/>
    <w:rsid w:val="00581895"/>
    <w:rsid w:val="005B3D57"/>
    <w:rsid w:val="005F0FEC"/>
    <w:rsid w:val="00664F05"/>
    <w:rsid w:val="0069160A"/>
    <w:rsid w:val="006D2990"/>
    <w:rsid w:val="00732646"/>
    <w:rsid w:val="00766B76"/>
    <w:rsid w:val="00782BA9"/>
    <w:rsid w:val="007A585B"/>
    <w:rsid w:val="007B7709"/>
    <w:rsid w:val="007C1FE8"/>
    <w:rsid w:val="007D25BA"/>
    <w:rsid w:val="007E588A"/>
    <w:rsid w:val="008A2E56"/>
    <w:rsid w:val="008B4E07"/>
    <w:rsid w:val="008B53EF"/>
    <w:rsid w:val="009340FB"/>
    <w:rsid w:val="009342D0"/>
    <w:rsid w:val="00962559"/>
    <w:rsid w:val="00985F9D"/>
    <w:rsid w:val="009A22A7"/>
    <w:rsid w:val="009E0E08"/>
    <w:rsid w:val="00A54BC4"/>
    <w:rsid w:val="00A577D7"/>
    <w:rsid w:val="00A847BF"/>
    <w:rsid w:val="00AE1FB3"/>
    <w:rsid w:val="00B41997"/>
    <w:rsid w:val="00B83891"/>
    <w:rsid w:val="00BC4978"/>
    <w:rsid w:val="00BE2239"/>
    <w:rsid w:val="00BF0B1C"/>
    <w:rsid w:val="00BF44F2"/>
    <w:rsid w:val="00BF7F19"/>
    <w:rsid w:val="00C63E54"/>
    <w:rsid w:val="00C6423E"/>
    <w:rsid w:val="00C9049C"/>
    <w:rsid w:val="00CD4178"/>
    <w:rsid w:val="00D10089"/>
    <w:rsid w:val="00D10C1B"/>
    <w:rsid w:val="00D138EB"/>
    <w:rsid w:val="00D2513C"/>
    <w:rsid w:val="00D56E52"/>
    <w:rsid w:val="00D76B2D"/>
    <w:rsid w:val="00DE25A2"/>
    <w:rsid w:val="00E00018"/>
    <w:rsid w:val="00E10FCC"/>
    <w:rsid w:val="00E70C18"/>
    <w:rsid w:val="00ED2EB9"/>
    <w:rsid w:val="00ED3E61"/>
    <w:rsid w:val="00F15272"/>
    <w:rsid w:val="00FA5BF7"/>
    <w:rsid w:val="00FE5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978CF"/>
  <w15:chartTrackingRefBased/>
  <w15:docId w15:val="{75A2734F-8B1C-48E5-8CF5-236051D55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29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29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29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29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29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29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9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9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9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9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29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29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29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29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29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9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9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990"/>
    <w:rPr>
      <w:rFonts w:eastAsiaTheme="majorEastAsia" w:cstheme="majorBidi"/>
      <w:color w:val="272727" w:themeColor="text1" w:themeTint="D8"/>
    </w:rPr>
  </w:style>
  <w:style w:type="paragraph" w:styleId="Title">
    <w:name w:val="Title"/>
    <w:basedOn w:val="Normal"/>
    <w:next w:val="Normal"/>
    <w:link w:val="TitleChar"/>
    <w:uiPriority w:val="10"/>
    <w:qFormat/>
    <w:rsid w:val="006D29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9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9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9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990"/>
    <w:pPr>
      <w:spacing w:before="160"/>
      <w:jc w:val="center"/>
    </w:pPr>
    <w:rPr>
      <w:i/>
      <w:iCs/>
      <w:color w:val="404040" w:themeColor="text1" w:themeTint="BF"/>
    </w:rPr>
  </w:style>
  <w:style w:type="character" w:customStyle="1" w:styleId="QuoteChar">
    <w:name w:val="Quote Char"/>
    <w:basedOn w:val="DefaultParagraphFont"/>
    <w:link w:val="Quote"/>
    <w:uiPriority w:val="29"/>
    <w:rsid w:val="006D2990"/>
    <w:rPr>
      <w:i/>
      <w:iCs/>
      <w:color w:val="404040" w:themeColor="text1" w:themeTint="BF"/>
    </w:rPr>
  </w:style>
  <w:style w:type="paragraph" w:styleId="ListParagraph">
    <w:name w:val="List Paragraph"/>
    <w:basedOn w:val="Normal"/>
    <w:uiPriority w:val="34"/>
    <w:qFormat/>
    <w:rsid w:val="006D2990"/>
    <w:pPr>
      <w:ind w:left="720"/>
      <w:contextualSpacing/>
    </w:pPr>
  </w:style>
  <w:style w:type="character" w:styleId="IntenseEmphasis">
    <w:name w:val="Intense Emphasis"/>
    <w:basedOn w:val="DefaultParagraphFont"/>
    <w:uiPriority w:val="21"/>
    <w:qFormat/>
    <w:rsid w:val="006D2990"/>
    <w:rPr>
      <w:i/>
      <w:iCs/>
      <w:color w:val="0F4761" w:themeColor="accent1" w:themeShade="BF"/>
    </w:rPr>
  </w:style>
  <w:style w:type="paragraph" w:styleId="IntenseQuote">
    <w:name w:val="Intense Quote"/>
    <w:basedOn w:val="Normal"/>
    <w:next w:val="Normal"/>
    <w:link w:val="IntenseQuoteChar"/>
    <w:uiPriority w:val="30"/>
    <w:qFormat/>
    <w:rsid w:val="006D29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2990"/>
    <w:rPr>
      <w:i/>
      <w:iCs/>
      <w:color w:val="0F4761" w:themeColor="accent1" w:themeShade="BF"/>
    </w:rPr>
  </w:style>
  <w:style w:type="character" w:styleId="IntenseReference">
    <w:name w:val="Intense Reference"/>
    <w:basedOn w:val="DefaultParagraphFont"/>
    <w:uiPriority w:val="32"/>
    <w:qFormat/>
    <w:rsid w:val="006D29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111</TotalTime>
  <Pages>3</Pages>
  <Words>448</Words>
  <Characters>2359</Characters>
  <Application>Microsoft Office Word</Application>
  <DocSecurity>0</DocSecurity>
  <Lines>69</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Anderson</dc:creator>
  <cp:keywords/>
  <dc:description/>
  <cp:lastModifiedBy>Eric Anderson</cp:lastModifiedBy>
  <cp:revision>4</cp:revision>
  <cp:lastPrinted>2026-04-13T18:55:00Z</cp:lastPrinted>
  <dcterms:created xsi:type="dcterms:W3CDTF">2026-06-08T14:24:00Z</dcterms:created>
  <dcterms:modified xsi:type="dcterms:W3CDTF">2026-06-08T16:12:00Z</dcterms:modified>
</cp:coreProperties>
</file>